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Нижневартовск, г. Нижневартовск, ул. Северная,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Мегион, г. Мегион, Кузьмина ул.,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Пойковский, Тюменская область, ХМАО-Югра, п. Пойковский, мкр.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